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统计与数据科学学院远程网络考试诚信承诺书</w:t>
      </w:r>
    </w:p>
    <w:p>
      <w:pPr>
        <w:rPr>
          <w:rFonts w:ascii="宋体" w:hAnsi="宋体"/>
          <w:szCs w:val="21"/>
        </w:rPr>
      </w:pP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我申请参加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学年度第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学期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  <w:u w:val="single"/>
        </w:rPr>
        <w:t>（</w:t>
      </w:r>
      <w:r>
        <w:rPr>
          <w:rFonts w:hint="eastAsia" w:ascii="宋体" w:hAnsi="宋体"/>
          <w:szCs w:val="21"/>
        </w:rPr>
        <w:t>课程）远程网络考试，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我申请参加线上考试的原因是：</w:t>
      </w:r>
      <w:r>
        <w:rPr>
          <w:rFonts w:ascii="宋体" w:hAnsi="宋体"/>
          <w:szCs w:val="21"/>
          <w:u w:val="single"/>
        </w:rPr>
        <w:t xml:space="preserve">                                          </w:t>
      </w:r>
    </w:p>
    <w:p>
      <w:pPr>
        <w:ind w:firstLine="420"/>
        <w:rPr>
          <w:rFonts w:ascii="宋体" w:hAnsi="宋体"/>
          <w:szCs w:val="21"/>
        </w:rPr>
      </w:pP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我已认真阅读了“远程网络考试必备条件”、“学生端考试环境要求”、“考试过程要求及说明”。本人作为南开大学的学生，一定按照学校的有关规定遵守学校相关制度认真、独立的完成考试。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我郑重承诺：</w:t>
      </w:r>
    </w:p>
    <w:p>
      <w:pPr>
        <w:ind w:left="945" w:leftChars="25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一、保证提前学习熟知“统计与数据科学学院远程网络考试的注意事项”，提前了解使用远程网络考试所需的平台。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保证在全程的监控下认真、独立的完成考试。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保证如实、准确、及时提交课程考试的相关材料。如弄虚作假，本人承担由此造成的一切后果。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自觉服从学校远程网络考试的统一要求和管理，接受和配合监考人员的监督和检查。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保证自觉遵守南开大学关于考试的各项规章制度和考试纪律要求。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保证做到诚信考试，绝不作弊。</w:t>
      </w:r>
    </w:p>
    <w:p>
      <w:pPr>
        <w:pStyle w:val="8"/>
        <w:ind w:left="900" w:firstLine="0" w:firstLineChars="0"/>
        <w:rPr>
          <w:rFonts w:ascii="宋体" w:hAnsi="宋体"/>
          <w:szCs w:val="21"/>
        </w:rPr>
      </w:pPr>
    </w:p>
    <w:p>
      <w:pPr>
        <w:pStyle w:val="8"/>
        <w:ind w:left="900" w:firstLine="0" w:firstLineChars="0"/>
        <w:rPr>
          <w:rFonts w:ascii="宋体" w:hAnsi="宋体"/>
          <w:szCs w:val="21"/>
        </w:rPr>
      </w:pPr>
    </w:p>
    <w:p>
      <w:pPr>
        <w:pStyle w:val="8"/>
        <w:ind w:left="900" w:firstLine="0" w:firstLineChars="0"/>
        <w:rPr>
          <w:rFonts w:ascii="宋体" w:hAnsi="宋体"/>
          <w:szCs w:val="21"/>
        </w:rPr>
      </w:pPr>
    </w:p>
    <w:p>
      <w:pPr>
        <w:pStyle w:val="8"/>
        <w:ind w:left="900" w:firstLine="0" w:firstLineChars="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 xml:space="preserve">                             承诺人：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手签字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）</w:t>
      </w:r>
    </w:p>
    <w:p>
      <w:pPr>
        <w:pStyle w:val="8"/>
        <w:ind w:left="90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学  号：</w:t>
      </w:r>
    </w:p>
    <w:p>
      <w:pPr>
        <w:pStyle w:val="8"/>
        <w:ind w:left="90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身份证号：</w:t>
      </w:r>
    </w:p>
    <w:p>
      <w:pPr>
        <w:pStyle w:val="8"/>
        <w:ind w:left="90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联系电话：</w:t>
      </w:r>
    </w:p>
    <w:p>
      <w:pPr>
        <w:pStyle w:val="8"/>
        <w:ind w:left="90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B1D40"/>
    <w:multiLevelType w:val="multilevel"/>
    <w:tmpl w:val="53FB1D40"/>
    <w:lvl w:ilvl="0" w:tentative="0">
      <w:start w:val="2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3M2I1ZDlkZjVlOWZjOTk2ZmI3YzM4MTg0ZTFmN2UifQ=="/>
  </w:docVars>
  <w:rsids>
    <w:rsidRoot w:val="00675212"/>
    <w:rsid w:val="000A4E7E"/>
    <w:rsid w:val="00675212"/>
    <w:rsid w:val="00C45387"/>
    <w:rsid w:val="00C64BA7"/>
    <w:rsid w:val="00C811F6"/>
    <w:rsid w:val="00CE43A0"/>
    <w:rsid w:val="0D9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361</Characters>
  <Lines>4</Lines>
  <Paragraphs>1</Paragraphs>
  <TotalTime>0</TotalTime>
  <ScaleCrop>false</ScaleCrop>
  <LinksUpToDate>false</LinksUpToDate>
  <CharactersWithSpaces>598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2022-10-18T02:27:00Z</dcterms:created>
  <dc:creator>晓</dc:creator>
  <cp:lastModifiedBy>周晓英</cp:lastModifiedBy>
  <dcterms:modified xsi:type="dcterms:W3CDTF">2022-11-28T06:11:28Z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19452768DAA74DFF848DED2C568D696E</vt:lpwstr>
  </property>
</Properties>
</file>